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08" w:rsidRDefault="00352A08" w:rsidP="00352A0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10.06.2020</w:t>
      </w:r>
    </w:p>
    <w:p w:rsidR="00352A08" w:rsidRDefault="00352A08" w:rsidP="00352A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Z motylem na głowie </w:t>
      </w:r>
    </w:p>
    <w:p w:rsidR="00352A08" w:rsidRPr="00352A08" w:rsidRDefault="00352A08" w:rsidP="00352A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Cele zajęć: </w:t>
      </w:r>
    </w:p>
    <w:p w:rsidR="00352A08" w:rsidRDefault="00352A08" w:rsidP="00352A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352A08" w:rsidRDefault="00352A08" w:rsidP="00352A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352A08" w:rsidRDefault="00352A08" w:rsidP="00352A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umuzykalnianie dzieci</w:t>
      </w:r>
    </w:p>
    <w:p w:rsidR="00352A08" w:rsidRDefault="00352A08" w:rsidP="00352A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ćwiczenie analizy i syntezy wzrokowej</w:t>
      </w:r>
    </w:p>
    <w:p w:rsidR="00352A08" w:rsidRDefault="00352A08" w:rsidP="00352A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DA7B12" w:rsidRDefault="00DA7B12" w:rsidP="00352A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utrwalenie nazw kolorów </w:t>
      </w:r>
    </w:p>
    <w:p w:rsidR="00352A08" w:rsidRDefault="00352A08" w:rsidP="00352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352A08" w:rsidRDefault="00352A08" w:rsidP="00352A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Przebieg zajęć: </w:t>
      </w:r>
    </w:p>
    <w:p w:rsidR="00352A08" w:rsidRDefault="00352A08" w:rsidP="00352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Wysłuchanie piosenki „Z motylem na głowie”</w:t>
      </w:r>
    </w:p>
    <w:p w:rsidR="00352A08" w:rsidRDefault="00352A08" w:rsidP="00352A08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Piosenka znajduje się pod poniższym linkiem (do pobrania lub do samego posłuchania)</w:t>
      </w:r>
    </w:p>
    <w:p w:rsidR="00352A08" w:rsidRPr="005D685B" w:rsidRDefault="00C0251B" w:rsidP="00352A0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52A08" w:rsidRPr="005D685B">
          <w:rPr>
            <w:rStyle w:val="Hipercze"/>
            <w:rFonts w:ascii="Times New Roman" w:hAnsi="Times New Roman" w:cs="Times New Roman"/>
            <w:sz w:val="24"/>
            <w:szCs w:val="24"/>
          </w:rPr>
          <w:t>https://chomikuj.pl/mammmuska/Muzyka/Dla+dzieci/Piosenki+na+ka*c5*bcd*c4*85+okazj*c4*99/14_Z+motylem+na+g*c5*82owie_Karolina+Porcari_Piosenki+na+ka*c5*bcd*c4*85+okazj*c4*99,5547075066.mp3(audio)</w:t>
        </w:r>
      </w:hyperlink>
    </w:p>
    <w:p w:rsidR="00352A08" w:rsidRPr="00DA7B12" w:rsidRDefault="00352A08" w:rsidP="00DA7B12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 w:rsidRPr="00DA7B12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I. Mały człowiek tak jak ja też zachcianki swoje ma.</w:t>
      </w:r>
    </w:p>
    <w:p w:rsidR="00352A08" w:rsidRPr="00DA7B12" w:rsidRDefault="00352A08" w:rsidP="00DA7B12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 w:rsidRPr="00DA7B12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Więc wam powiem bardzo szczerze: lubię jeździć na rowerze.</w:t>
      </w:r>
    </w:p>
    <w:p w:rsidR="00352A08" w:rsidRPr="00DA7B12" w:rsidRDefault="00352A08" w:rsidP="00DA7B12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 w:rsidRPr="00DA7B12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Ref.: Jadę na rowerze z tatą, wokół nas zielone lato.</w:t>
      </w:r>
    </w:p>
    <w:p w:rsidR="00352A08" w:rsidRPr="00DA7B12" w:rsidRDefault="00352A08" w:rsidP="00DA7B12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 w:rsidRPr="00DA7B12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Motyl usiadł mi na głowie, pluszcze woda w leśnym rowie.</w:t>
      </w:r>
    </w:p>
    <w:p w:rsidR="00352A08" w:rsidRPr="00DA7B12" w:rsidRDefault="00352A08" w:rsidP="00DA7B12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 w:rsidRPr="00DA7B12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Jadą sobie dwa rowery, błyszczą w słońcu koła cztery.</w:t>
      </w:r>
    </w:p>
    <w:p w:rsidR="00352A08" w:rsidRPr="00DA7B12" w:rsidRDefault="00352A08" w:rsidP="00DA7B12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 w:rsidRPr="00DA7B12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Z tatą nigdy się nie boję, tak nam dobrze jest we dwoje.</w:t>
      </w:r>
    </w:p>
    <w:p w:rsidR="00352A08" w:rsidRPr="00DA7B12" w:rsidRDefault="00352A08" w:rsidP="00DA7B12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 w:rsidRPr="00DA7B12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II. Czapka z daszkiem kryje mnie, na tej czapce kropki dwie.</w:t>
      </w:r>
    </w:p>
    <w:p w:rsidR="00352A08" w:rsidRPr="00DA7B12" w:rsidRDefault="00352A08" w:rsidP="00DA7B12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 w:rsidRPr="00DA7B12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A na nosie, to nie czary, na słoneczko okulary.</w:t>
      </w:r>
    </w:p>
    <w:p w:rsidR="00352A08" w:rsidRPr="00DA7B12" w:rsidRDefault="00352A08" w:rsidP="00DA7B12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 w:rsidRPr="00DA7B12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Ref.: Jadę na rowerze…</w:t>
      </w:r>
    </w:p>
    <w:p w:rsidR="00352A08" w:rsidRPr="00DA7B12" w:rsidRDefault="00352A08" w:rsidP="00DA7B12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 w:rsidRPr="00DA7B12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III. Jedzie ze mną pluszak pies, w torbie coś pysznego jest.</w:t>
      </w:r>
    </w:p>
    <w:p w:rsidR="00352A08" w:rsidRPr="00DA7B12" w:rsidRDefault="00352A08" w:rsidP="00DA7B12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 w:rsidRPr="00DA7B12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Żuję gumę, mrużę oczy, a mój rower wciąż się toczy.</w:t>
      </w:r>
    </w:p>
    <w:p w:rsidR="00352A08" w:rsidRDefault="00352A08" w:rsidP="00DA7B12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 w:rsidRPr="00DA7B12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Ref.: Jadę na rowerze…</w:t>
      </w:r>
    </w:p>
    <w:p w:rsidR="00B3493B" w:rsidRDefault="00B3493B" w:rsidP="00DA7B12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</w:p>
    <w:p w:rsidR="00352A08" w:rsidRDefault="00352A08" w:rsidP="00DA7B12">
      <w:pPr>
        <w:spacing w:after="0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</w:p>
    <w:p w:rsidR="005D685B" w:rsidRDefault="005D685B" w:rsidP="00DA7B1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52A08" w:rsidRDefault="00352A08" w:rsidP="00352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Rozmowa na temat piosenki:</w:t>
      </w:r>
    </w:p>
    <w:p w:rsidR="00352A08" w:rsidRDefault="00352A08" w:rsidP="00352A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A08">
        <w:rPr>
          <w:rFonts w:ascii="Times New Roman" w:hAnsi="Times New Roman" w:cs="Times New Roman"/>
          <w:sz w:val="24"/>
          <w:szCs w:val="24"/>
        </w:rPr>
        <w:t xml:space="preserve">− Na czym lubi jeździć dziecko z piosenki? </w:t>
      </w:r>
    </w:p>
    <w:p w:rsidR="00352A08" w:rsidRDefault="00352A08" w:rsidP="00352A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A08">
        <w:rPr>
          <w:rFonts w:ascii="Times New Roman" w:hAnsi="Times New Roman" w:cs="Times New Roman"/>
          <w:sz w:val="24"/>
          <w:szCs w:val="24"/>
        </w:rPr>
        <w:t xml:space="preserve">− Z kim jeździ? </w:t>
      </w:r>
    </w:p>
    <w:p w:rsidR="00352A08" w:rsidRDefault="00352A08" w:rsidP="00352A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A08">
        <w:rPr>
          <w:rFonts w:ascii="Times New Roman" w:hAnsi="Times New Roman" w:cs="Times New Roman"/>
          <w:sz w:val="24"/>
          <w:szCs w:val="24"/>
        </w:rPr>
        <w:t xml:space="preserve">− Gdzie usiadł mu motyl? </w:t>
      </w:r>
    </w:p>
    <w:p w:rsidR="00352A08" w:rsidRDefault="00352A08" w:rsidP="00352A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A08">
        <w:rPr>
          <w:rFonts w:ascii="Times New Roman" w:hAnsi="Times New Roman" w:cs="Times New Roman"/>
          <w:sz w:val="24"/>
          <w:szCs w:val="24"/>
        </w:rPr>
        <w:t xml:space="preserve">− Co ma na nosie? </w:t>
      </w:r>
    </w:p>
    <w:p w:rsidR="00352A08" w:rsidRDefault="00352A08" w:rsidP="00352A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A08">
        <w:rPr>
          <w:rFonts w:ascii="Times New Roman" w:hAnsi="Times New Roman" w:cs="Times New Roman"/>
          <w:sz w:val="24"/>
          <w:szCs w:val="24"/>
        </w:rPr>
        <w:t xml:space="preserve">− Co z nim jedzie? </w:t>
      </w:r>
    </w:p>
    <w:p w:rsidR="00352A08" w:rsidRDefault="00352A08" w:rsidP="00352A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A08">
        <w:rPr>
          <w:rFonts w:ascii="Times New Roman" w:hAnsi="Times New Roman" w:cs="Times New Roman"/>
          <w:sz w:val="24"/>
          <w:szCs w:val="24"/>
        </w:rPr>
        <w:t xml:space="preserve">− Czy lubicie jeździć na rowerze? </w:t>
      </w:r>
    </w:p>
    <w:p w:rsidR="00352A08" w:rsidRDefault="00352A08" w:rsidP="0035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A08" w:rsidRDefault="00352A08" w:rsidP="00352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A08">
        <w:rPr>
          <w:rFonts w:ascii="Times New Roman" w:hAnsi="Times New Roman" w:cs="Times New Roman"/>
          <w:sz w:val="24"/>
          <w:szCs w:val="24"/>
        </w:rPr>
        <w:t xml:space="preserve">Zabawa przy piosence. </w:t>
      </w:r>
    </w:p>
    <w:p w:rsidR="00352A08" w:rsidRPr="00352A08" w:rsidRDefault="00352A08" w:rsidP="00352A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zwrotek dziecko </w:t>
      </w:r>
      <w:r w:rsidR="00DA7B12">
        <w:rPr>
          <w:rFonts w:ascii="Times New Roman" w:hAnsi="Times New Roman" w:cs="Times New Roman"/>
          <w:sz w:val="24"/>
          <w:szCs w:val="24"/>
        </w:rPr>
        <w:t>kołysze się w rytmie piosenki klaszcząc (może również tańczyć w kółeczko z Rodzicem;)</w:t>
      </w:r>
      <w:r w:rsidRPr="00352A08">
        <w:rPr>
          <w:rFonts w:ascii="Times New Roman" w:hAnsi="Times New Roman" w:cs="Times New Roman"/>
          <w:sz w:val="24"/>
          <w:szCs w:val="24"/>
        </w:rPr>
        <w:t>. Podczas</w:t>
      </w:r>
      <w:r>
        <w:rPr>
          <w:rFonts w:ascii="Times New Roman" w:hAnsi="Times New Roman" w:cs="Times New Roman"/>
          <w:sz w:val="24"/>
          <w:szCs w:val="24"/>
        </w:rPr>
        <w:t xml:space="preserve"> refrenu kładzie się na dywanie i naśladuje</w:t>
      </w:r>
      <w:r w:rsidRPr="00352A08">
        <w:rPr>
          <w:rFonts w:ascii="Times New Roman" w:hAnsi="Times New Roman" w:cs="Times New Roman"/>
          <w:sz w:val="24"/>
          <w:szCs w:val="24"/>
        </w:rPr>
        <w:t xml:space="preserve"> pedałowanie.</w:t>
      </w:r>
    </w:p>
    <w:p w:rsidR="00352A08" w:rsidRDefault="00352A08" w:rsidP="00352A0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52A08" w:rsidRDefault="00352A08" w:rsidP="00352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Rower – skła</w:t>
      </w:r>
      <w:r w:rsidR="00DA7B12">
        <w:rPr>
          <w:rFonts w:ascii="Times New Roman" w:hAnsi="Times New Roman" w:cs="Times New Roman"/>
          <w:sz w:val="24"/>
          <w:szCs w:val="24"/>
        </w:rPr>
        <w:t>danie obrazka w całość (strona 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2A08" w:rsidRDefault="00352A08" w:rsidP="00352A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Tniemy obrazek na kilka części (3-4 kwadraty czy prostokąty). Zadaniem dziecka jest ułożenie  obrazka w całość, a następnie przyklejenie go na kartkę. Dziecko może to wykonać z wzorem (patrząc na znajdujący się obok cały obrazek) lub bez wzoru. </w:t>
      </w:r>
    </w:p>
    <w:p w:rsidR="00352A08" w:rsidRDefault="00352A08" w:rsidP="0035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A08" w:rsidRDefault="00352A08" w:rsidP="00352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ruchowa z Rodzicem „Piłka parzy”</w:t>
      </w:r>
    </w:p>
    <w:p w:rsidR="00352A08" w:rsidRDefault="00352A08" w:rsidP="00352A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stoi naprzeciwko dziecka;) rzuca piłkę do dziecka, podając nazwę jakiegoś koloru. Dziecko łapie piłkę, potem ja odrzuca i podaje przykład przedmiotu (rośliny, zwierzęcia), występującego w tym kolorze. Nie wolno łapać piłki, kiedy Rodzic wymieni kolor czarny, bo wtedy „piłka parzy”. Jeśli dziecko złapie wtedy piłkę, robi, np. 5 przysiadów, 3 skłony, 4 podskoki na jednej nodze, itp. </w:t>
      </w:r>
    </w:p>
    <w:p w:rsidR="00352A08" w:rsidRDefault="00352A08" w:rsidP="0035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B12" w:rsidRDefault="00DA7B12" w:rsidP="0035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B12" w:rsidRDefault="00DA7B12" w:rsidP="0035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B12" w:rsidRDefault="00DA7B12" w:rsidP="0035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B12" w:rsidRDefault="00DA7B12" w:rsidP="0035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B12" w:rsidRDefault="00DA7B12" w:rsidP="0035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B12" w:rsidRDefault="00DA7B12" w:rsidP="0035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B12" w:rsidRDefault="00DA7B12" w:rsidP="0035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B12" w:rsidRDefault="00DA7B12" w:rsidP="0035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B12" w:rsidRDefault="00DA7B12" w:rsidP="0035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B12" w:rsidRDefault="00DA7B12" w:rsidP="0035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B12" w:rsidRDefault="00DA7B12" w:rsidP="0035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B12" w:rsidRDefault="00DA7B12" w:rsidP="0035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B12" w:rsidRDefault="00DA7B12" w:rsidP="0035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B12" w:rsidRDefault="00DA7B12" w:rsidP="0035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B12" w:rsidRDefault="00DA7B12" w:rsidP="0035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B12" w:rsidRDefault="00DA7B12" w:rsidP="0035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A08" w:rsidRDefault="00352A08" w:rsidP="0035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5FD" w:rsidRDefault="00DA7B12"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900953" y="2466415"/>
            <wp:positionH relativeFrom="margin">
              <wp:align>center</wp:align>
            </wp:positionH>
            <wp:positionV relativeFrom="margin">
              <wp:align>center</wp:align>
            </wp:positionV>
            <wp:extent cx="8444753" cy="6104554"/>
            <wp:effectExtent l="0" t="1162050" r="0" b="1153496"/>
            <wp:wrapSquare wrapText="bothSides"/>
            <wp:docPr id="2" name="Obraz 0" descr="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44753" cy="6104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55FD" w:rsidSect="002F5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3E7F"/>
    <w:multiLevelType w:val="hybridMultilevel"/>
    <w:tmpl w:val="F9E2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352A08"/>
    <w:rsid w:val="002F55FD"/>
    <w:rsid w:val="00352A08"/>
    <w:rsid w:val="005D685B"/>
    <w:rsid w:val="00B3493B"/>
    <w:rsid w:val="00C0251B"/>
    <w:rsid w:val="00DA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A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52A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A0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52A08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homikuj.pl/mammmuska/Muzyka/Dla+dzieci/Piosenki+na+ka*c5*bcd*c4*85+okazj*c4*99/14_Z+motylem+na+g*c5*82owie_Karolina+Porcari_Piosenki+na+ka*c5*bcd*c4*85+okazj*c4*99,5547075066.mp3(audi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3</cp:revision>
  <dcterms:created xsi:type="dcterms:W3CDTF">2020-06-09T16:54:00Z</dcterms:created>
  <dcterms:modified xsi:type="dcterms:W3CDTF">2020-06-09T17:15:00Z</dcterms:modified>
</cp:coreProperties>
</file>